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07" w:rsidRDefault="00322207" w:rsidP="003073F9">
      <w:pPr>
        <w:jc w:val="both"/>
      </w:pPr>
    </w:p>
    <w:p w:rsidR="00322207" w:rsidRDefault="00322207" w:rsidP="00B856AF">
      <w:pPr>
        <w:pStyle w:val="a4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деятельности Попечительского совета </w:t>
      </w:r>
    </w:p>
    <w:p w:rsidR="00322207" w:rsidRDefault="00322207" w:rsidP="00AD2665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бюджетного учреждения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</w:t>
      </w:r>
    </w:p>
    <w:p w:rsidR="00322207" w:rsidRDefault="00322207" w:rsidP="00B856AF">
      <w:pPr>
        <w:pStyle w:val="a4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«Комплексный центр социального обслуживания населения</w:t>
      </w:r>
    </w:p>
    <w:p w:rsidR="00322207" w:rsidRDefault="00322207" w:rsidP="00B856AF">
      <w:pPr>
        <w:pStyle w:val="a4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«Городская социальная служба» </w:t>
      </w:r>
      <w:r w:rsidR="003947C0">
        <w:rPr>
          <w:sz w:val="28"/>
          <w:szCs w:val="28"/>
        </w:rPr>
        <w:t>за 201</w:t>
      </w:r>
      <w:r w:rsidR="00625DAA">
        <w:rPr>
          <w:sz w:val="28"/>
          <w:szCs w:val="28"/>
        </w:rPr>
        <w:t>5</w:t>
      </w:r>
      <w:r w:rsidR="003947C0">
        <w:rPr>
          <w:sz w:val="28"/>
          <w:szCs w:val="28"/>
        </w:rPr>
        <w:t xml:space="preserve"> год.</w:t>
      </w:r>
    </w:p>
    <w:p w:rsidR="00322207" w:rsidRDefault="00322207" w:rsidP="00B856AF">
      <w:pPr>
        <w:pStyle w:val="a4"/>
        <w:ind w:left="0" w:firstLine="708"/>
        <w:jc w:val="center"/>
        <w:rPr>
          <w:sz w:val="28"/>
          <w:szCs w:val="28"/>
        </w:rPr>
      </w:pPr>
    </w:p>
    <w:p w:rsidR="00322207" w:rsidRDefault="00322207" w:rsidP="00ED6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D68A2">
        <w:rPr>
          <w:sz w:val="28"/>
          <w:szCs w:val="28"/>
        </w:rPr>
        <w:t>201</w:t>
      </w:r>
      <w:r w:rsidR="00625DAA">
        <w:rPr>
          <w:sz w:val="28"/>
          <w:szCs w:val="28"/>
        </w:rPr>
        <w:t>5</w:t>
      </w:r>
      <w:r w:rsidRPr="00ED68A2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ED68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Попечительскому совету удалось рассмотреть  и решить ряд важных вопросов:</w:t>
      </w:r>
    </w:p>
    <w:p w:rsidR="00091C02" w:rsidRPr="00091C02" w:rsidRDefault="00091C02" w:rsidP="00091C0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91C02">
        <w:rPr>
          <w:sz w:val="28"/>
          <w:szCs w:val="28"/>
        </w:rPr>
        <w:t>абота Учреждения в 2014 году</w:t>
      </w:r>
      <w:r w:rsidR="00092DAD">
        <w:rPr>
          <w:sz w:val="28"/>
          <w:szCs w:val="28"/>
        </w:rPr>
        <w:t xml:space="preserve"> </w:t>
      </w:r>
      <w:r w:rsidRPr="00091C02">
        <w:rPr>
          <w:sz w:val="28"/>
          <w:szCs w:val="28"/>
        </w:rPr>
        <w:t>признана удовлетворительной</w:t>
      </w:r>
      <w:r>
        <w:t>;</w:t>
      </w:r>
    </w:p>
    <w:p w:rsidR="00091C02" w:rsidRPr="00D42AC6" w:rsidRDefault="00091C02" w:rsidP="00091C0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91C02">
        <w:rPr>
          <w:sz w:val="28"/>
          <w:szCs w:val="28"/>
        </w:rPr>
        <w:t xml:space="preserve">работа пункта Гуманитарной помощи жителям юго-восточных регионов Украины, вынуждено покинувшим места постоянного проживания и </w:t>
      </w:r>
      <w:r w:rsidRPr="00D42AC6">
        <w:rPr>
          <w:sz w:val="28"/>
          <w:szCs w:val="28"/>
        </w:rPr>
        <w:t>пребывающим на территории города Сургута, призна</w:t>
      </w:r>
      <w:r w:rsidR="00D42AC6">
        <w:rPr>
          <w:sz w:val="28"/>
          <w:szCs w:val="28"/>
        </w:rPr>
        <w:t>на</w:t>
      </w:r>
      <w:r w:rsidRPr="00D42AC6">
        <w:rPr>
          <w:sz w:val="28"/>
          <w:szCs w:val="28"/>
        </w:rPr>
        <w:t xml:space="preserve"> удовлетворительной</w:t>
      </w:r>
      <w:r w:rsidR="00D42AC6">
        <w:rPr>
          <w:sz w:val="28"/>
          <w:szCs w:val="28"/>
        </w:rPr>
        <w:t>;</w:t>
      </w:r>
    </w:p>
    <w:p w:rsidR="00322207" w:rsidRPr="00D42AC6" w:rsidRDefault="00322207" w:rsidP="00ED68A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42AC6">
        <w:rPr>
          <w:sz w:val="28"/>
          <w:szCs w:val="28"/>
        </w:rPr>
        <w:t>утвержден</w:t>
      </w:r>
      <w:r w:rsidR="00091C02" w:rsidRPr="00D42AC6">
        <w:rPr>
          <w:sz w:val="28"/>
          <w:szCs w:val="28"/>
        </w:rPr>
        <w:t>ы</w:t>
      </w:r>
      <w:r w:rsidRPr="00D42AC6">
        <w:rPr>
          <w:sz w:val="28"/>
          <w:szCs w:val="28"/>
        </w:rPr>
        <w:t xml:space="preserve"> списк</w:t>
      </w:r>
      <w:r w:rsidR="00091C02" w:rsidRPr="00D42AC6">
        <w:rPr>
          <w:sz w:val="28"/>
          <w:szCs w:val="28"/>
        </w:rPr>
        <w:t>и</w:t>
      </w:r>
      <w:r w:rsidRPr="00D42AC6">
        <w:rPr>
          <w:sz w:val="28"/>
          <w:szCs w:val="28"/>
        </w:rPr>
        <w:t xml:space="preserve"> кандидатур старейшин, юбиляров из числа коренных малочисленных народов Севера для о</w:t>
      </w:r>
      <w:r w:rsidR="00625DAA" w:rsidRPr="00D42AC6">
        <w:rPr>
          <w:sz w:val="28"/>
          <w:szCs w:val="28"/>
        </w:rPr>
        <w:t>рганизации их чествования в 2015</w:t>
      </w:r>
      <w:r w:rsidRPr="00D42AC6">
        <w:rPr>
          <w:sz w:val="28"/>
          <w:szCs w:val="28"/>
        </w:rPr>
        <w:t xml:space="preserve"> году;</w:t>
      </w:r>
    </w:p>
    <w:p w:rsidR="00625DAA" w:rsidRPr="00D42AC6" w:rsidRDefault="00091C02" w:rsidP="00921F8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42AC6">
        <w:rPr>
          <w:sz w:val="28"/>
          <w:szCs w:val="28"/>
        </w:rPr>
        <w:t xml:space="preserve">осуществлена </w:t>
      </w:r>
      <w:r w:rsidR="00322207" w:rsidRPr="00D42AC6">
        <w:rPr>
          <w:sz w:val="28"/>
          <w:szCs w:val="28"/>
        </w:rPr>
        <w:t>съемк</w:t>
      </w:r>
      <w:r w:rsidR="00625DAA" w:rsidRPr="00D42AC6">
        <w:rPr>
          <w:sz w:val="28"/>
          <w:szCs w:val="28"/>
        </w:rPr>
        <w:t>а</w:t>
      </w:r>
      <w:r w:rsidR="00322207" w:rsidRPr="00D42AC6">
        <w:rPr>
          <w:sz w:val="28"/>
          <w:szCs w:val="28"/>
        </w:rPr>
        <w:t xml:space="preserve"> </w:t>
      </w:r>
      <w:r w:rsidR="00625DAA" w:rsidRPr="00D42AC6">
        <w:rPr>
          <w:sz w:val="28"/>
          <w:szCs w:val="28"/>
        </w:rPr>
        <w:t>фильма «Тренировочная квартира для инвалидов по зрению, общими заболеваниями старше 18 лет и членов их семей</w:t>
      </w:r>
      <w:r w:rsidRPr="00D42AC6">
        <w:rPr>
          <w:sz w:val="28"/>
          <w:szCs w:val="28"/>
        </w:rPr>
        <w:t>»</w:t>
      </w:r>
      <w:r w:rsidR="00625DAA" w:rsidRPr="00D42AC6">
        <w:rPr>
          <w:sz w:val="28"/>
          <w:szCs w:val="28"/>
        </w:rPr>
        <w:t>;</w:t>
      </w:r>
    </w:p>
    <w:p w:rsidR="00D42AC6" w:rsidRPr="00D42AC6" w:rsidRDefault="00D42AC6" w:rsidP="00D42AC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42AC6">
        <w:rPr>
          <w:sz w:val="28"/>
          <w:szCs w:val="28"/>
        </w:rPr>
        <w:t xml:space="preserve">председатель Попечительского совета </w:t>
      </w:r>
      <w:proofErr w:type="spellStart"/>
      <w:r w:rsidRPr="00D42AC6">
        <w:rPr>
          <w:sz w:val="28"/>
          <w:szCs w:val="28"/>
        </w:rPr>
        <w:t>В.Н.Буртный</w:t>
      </w:r>
      <w:proofErr w:type="spellEnd"/>
      <w:r w:rsidRPr="00D42AC6">
        <w:rPr>
          <w:sz w:val="28"/>
          <w:szCs w:val="28"/>
        </w:rPr>
        <w:t xml:space="preserve"> 24.03.2015 года торжественно поздравил  с 70-летием Победы в Великой Отечественной войне, получателей социальных услуг Учреждения»;</w:t>
      </w:r>
    </w:p>
    <w:p w:rsidR="00322207" w:rsidRPr="00D42AC6" w:rsidRDefault="00D42AC6" w:rsidP="00921F8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организовано </w:t>
      </w:r>
      <w:r w:rsidR="00091C02" w:rsidRPr="00D42AC6">
        <w:rPr>
          <w:color w:val="000000"/>
          <w:sz w:val="28"/>
          <w:szCs w:val="28"/>
          <w:shd w:val="clear" w:color="auto" w:fill="FFFFFF"/>
        </w:rPr>
        <w:t>содействие в трансляции с</w:t>
      </w:r>
      <w:r w:rsidR="00625DAA" w:rsidRPr="00D42AC6">
        <w:rPr>
          <w:color w:val="000000"/>
          <w:sz w:val="28"/>
          <w:szCs w:val="28"/>
          <w:shd w:val="clear" w:color="auto" w:fill="FFFFFF"/>
        </w:rPr>
        <w:t>южет</w:t>
      </w:r>
      <w:r w:rsidR="00091C02" w:rsidRPr="00D42AC6">
        <w:rPr>
          <w:color w:val="000000"/>
          <w:sz w:val="28"/>
          <w:szCs w:val="28"/>
          <w:shd w:val="clear" w:color="auto" w:fill="FFFFFF"/>
        </w:rPr>
        <w:t>а</w:t>
      </w:r>
      <w:r w:rsidR="00625DAA" w:rsidRPr="00D42AC6">
        <w:rPr>
          <w:color w:val="000000"/>
          <w:sz w:val="28"/>
          <w:szCs w:val="28"/>
          <w:shd w:val="clear" w:color="auto" w:fill="FFFFFF"/>
        </w:rPr>
        <w:t xml:space="preserve"> в </w:t>
      </w:r>
      <w:r w:rsidR="00625DAA" w:rsidRPr="00D42AC6">
        <w:rPr>
          <w:sz w:val="28"/>
          <w:szCs w:val="28"/>
          <w:shd w:val="clear" w:color="auto" w:fill="FFFFFF"/>
        </w:rPr>
        <w:t>программе</w:t>
      </w:r>
      <w:r w:rsidR="00625DAA" w:rsidRPr="00D42AC6">
        <w:rPr>
          <w:rStyle w:val="apple-converted-space"/>
          <w:sz w:val="28"/>
          <w:szCs w:val="28"/>
          <w:shd w:val="clear" w:color="auto" w:fill="FFFFFF"/>
        </w:rPr>
        <w:t> </w:t>
      </w:r>
      <w:hyperlink r:id="rId5" w:history="1">
        <w:r w:rsidR="00625DAA" w:rsidRPr="00D42AC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«В центре событий»</w:t>
        </w:r>
      </w:hyperlink>
      <w:r w:rsidR="00625DAA" w:rsidRPr="00D42AC6">
        <w:rPr>
          <w:rStyle w:val="apple-converted-space"/>
          <w:sz w:val="28"/>
          <w:szCs w:val="28"/>
          <w:shd w:val="clear" w:color="auto" w:fill="FFFFFF"/>
        </w:rPr>
        <w:t> </w:t>
      </w:r>
      <w:r w:rsidR="00625DAA" w:rsidRPr="00D42AC6">
        <w:rPr>
          <w:sz w:val="28"/>
          <w:szCs w:val="28"/>
          <w:shd w:val="clear" w:color="auto" w:fill="FFFFFF"/>
        </w:rPr>
        <w:t>о</w:t>
      </w:r>
      <w:r w:rsidR="00625DAA" w:rsidRPr="00D42AC6">
        <w:rPr>
          <w:color w:val="000000"/>
          <w:sz w:val="28"/>
          <w:szCs w:val="28"/>
          <w:shd w:val="clear" w:color="auto" w:fill="FFFFFF"/>
        </w:rPr>
        <w:t>т 29.07.2015 г.  об открытие тренировочной квартиры для адаптации лиц с ограниченными возможностями здоровья;</w:t>
      </w:r>
    </w:p>
    <w:p w:rsidR="00322207" w:rsidRPr="00D42AC6" w:rsidRDefault="00016F36" w:rsidP="00D177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стимулирования</w:t>
      </w:r>
      <w:r w:rsidR="00D42AC6" w:rsidRPr="00D42AC6"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42AC6" w:rsidRPr="00D42AC6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м развитии</w:t>
      </w:r>
      <w:r w:rsidR="00D42AC6" w:rsidRPr="00D42AC6">
        <w:rPr>
          <w:rFonts w:ascii="Times New Roman" w:hAnsi="Times New Roman" w:cs="Times New Roman"/>
          <w:sz w:val="28"/>
          <w:szCs w:val="28"/>
        </w:rPr>
        <w:t xml:space="preserve"> </w:t>
      </w:r>
      <w:r w:rsidR="00322207" w:rsidRPr="00D42AC6">
        <w:rPr>
          <w:rFonts w:ascii="Times New Roman" w:hAnsi="Times New Roman" w:cs="Times New Roman"/>
          <w:sz w:val="28"/>
          <w:szCs w:val="28"/>
        </w:rPr>
        <w:t>ко дню округа</w:t>
      </w:r>
      <w:r w:rsidR="00D42AC6" w:rsidRPr="00D42AC6">
        <w:rPr>
          <w:rFonts w:ascii="Times New Roman" w:hAnsi="Times New Roman" w:cs="Times New Roman"/>
          <w:sz w:val="28"/>
          <w:szCs w:val="28"/>
        </w:rPr>
        <w:t xml:space="preserve"> награждены благодарственными письмами </w:t>
      </w:r>
      <w:r w:rsidR="00322207" w:rsidRPr="00AD2665">
        <w:rPr>
          <w:rFonts w:ascii="Times New Roman" w:hAnsi="Times New Roman" w:cs="Times New Roman"/>
          <w:sz w:val="28"/>
          <w:szCs w:val="28"/>
        </w:rPr>
        <w:t xml:space="preserve"> </w:t>
      </w:r>
      <w:r w:rsidR="0097155B">
        <w:rPr>
          <w:rFonts w:ascii="Times New Roman" w:hAnsi="Times New Roman" w:cs="Times New Roman"/>
          <w:sz w:val="28"/>
          <w:szCs w:val="28"/>
        </w:rPr>
        <w:t>сотрудники</w:t>
      </w:r>
      <w:r w:rsidR="00D42AC6" w:rsidRPr="00D42AC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D42AC6">
        <w:rPr>
          <w:rFonts w:ascii="Times New Roman" w:hAnsi="Times New Roman" w:cs="Times New Roman"/>
          <w:sz w:val="28"/>
          <w:szCs w:val="28"/>
        </w:rPr>
        <w:t xml:space="preserve"> </w:t>
      </w:r>
      <w:r w:rsidR="00322207" w:rsidRPr="00D42AC6">
        <w:rPr>
          <w:rFonts w:ascii="Times New Roman" w:hAnsi="Times New Roman" w:cs="Times New Roman"/>
          <w:sz w:val="28"/>
          <w:szCs w:val="28"/>
        </w:rPr>
        <w:t>(председатель Попечительского совета В.Н. Буртный);</w:t>
      </w:r>
    </w:p>
    <w:p w:rsidR="00322207" w:rsidRDefault="00322207" w:rsidP="00ED68A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</w:t>
      </w:r>
      <w:r w:rsidR="00091C02">
        <w:rPr>
          <w:sz w:val="28"/>
          <w:szCs w:val="28"/>
        </w:rPr>
        <w:t>а</w:t>
      </w:r>
      <w:r>
        <w:rPr>
          <w:sz w:val="28"/>
          <w:szCs w:val="28"/>
        </w:rPr>
        <w:t xml:space="preserve"> независим</w:t>
      </w:r>
      <w:r w:rsidR="00091C02">
        <w:rPr>
          <w:sz w:val="28"/>
          <w:szCs w:val="28"/>
        </w:rPr>
        <w:t>ая</w:t>
      </w:r>
      <w:r>
        <w:rPr>
          <w:sz w:val="28"/>
          <w:szCs w:val="28"/>
        </w:rPr>
        <w:t xml:space="preserve"> оценк</w:t>
      </w:r>
      <w:r w:rsidR="00091C02">
        <w:rPr>
          <w:sz w:val="28"/>
          <w:szCs w:val="28"/>
        </w:rPr>
        <w:t>а</w:t>
      </w:r>
      <w:r w:rsidRPr="00ED68A2">
        <w:rPr>
          <w:sz w:val="28"/>
          <w:szCs w:val="28"/>
        </w:rPr>
        <w:t xml:space="preserve"> качества работы Учреждения</w:t>
      </w:r>
      <w:r>
        <w:rPr>
          <w:sz w:val="28"/>
          <w:szCs w:val="28"/>
        </w:rPr>
        <w:t xml:space="preserve">, с  </w:t>
      </w:r>
      <w:r w:rsidR="00D177BB">
        <w:rPr>
          <w:sz w:val="28"/>
          <w:szCs w:val="28"/>
        </w:rPr>
        <w:t xml:space="preserve">заполнением рабочих карт и </w:t>
      </w:r>
      <w:r>
        <w:rPr>
          <w:sz w:val="28"/>
          <w:szCs w:val="28"/>
        </w:rPr>
        <w:t>составлением акта оценки;</w:t>
      </w:r>
    </w:p>
    <w:p w:rsidR="00322207" w:rsidRPr="00FC6BDD" w:rsidRDefault="00322207" w:rsidP="00FC6BD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работе жюри внутрифирменного конкурса профессионального мастерства «</w:t>
      </w:r>
      <w:proofErr w:type="gramStart"/>
      <w:r>
        <w:rPr>
          <w:sz w:val="28"/>
          <w:szCs w:val="28"/>
        </w:rPr>
        <w:t>Лучший</w:t>
      </w:r>
      <w:proofErr w:type="gramEnd"/>
      <w:r>
        <w:rPr>
          <w:sz w:val="28"/>
          <w:szCs w:val="28"/>
        </w:rPr>
        <w:t xml:space="preserve"> по профессии</w:t>
      </w:r>
      <w:r w:rsidR="00D177BB">
        <w:rPr>
          <w:sz w:val="28"/>
          <w:szCs w:val="28"/>
        </w:rPr>
        <w:t xml:space="preserve"> 2015</w:t>
      </w:r>
      <w:r>
        <w:rPr>
          <w:sz w:val="28"/>
          <w:szCs w:val="28"/>
        </w:rPr>
        <w:t>»</w:t>
      </w:r>
      <w:r w:rsidR="00D177BB">
        <w:rPr>
          <w:sz w:val="28"/>
          <w:szCs w:val="28"/>
        </w:rPr>
        <w:t>;</w:t>
      </w:r>
      <w:r w:rsidRPr="00FC6BDD">
        <w:rPr>
          <w:sz w:val="28"/>
          <w:szCs w:val="28"/>
        </w:rPr>
        <w:t xml:space="preserve"> </w:t>
      </w:r>
    </w:p>
    <w:p w:rsidR="00091C02" w:rsidRDefault="00322207" w:rsidP="00091C0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C6BDD">
        <w:rPr>
          <w:sz w:val="28"/>
          <w:szCs w:val="28"/>
        </w:rPr>
        <w:t>твержден</w:t>
      </w:r>
      <w:r>
        <w:rPr>
          <w:sz w:val="28"/>
          <w:szCs w:val="28"/>
        </w:rPr>
        <w:t>ие</w:t>
      </w:r>
      <w:r w:rsidRPr="00FC6BDD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FC6BDD">
        <w:rPr>
          <w:sz w:val="28"/>
          <w:szCs w:val="28"/>
        </w:rPr>
        <w:t xml:space="preserve"> работы Попечительского совета на 201</w:t>
      </w:r>
      <w:r w:rsidR="00091C02">
        <w:rPr>
          <w:sz w:val="28"/>
          <w:szCs w:val="28"/>
        </w:rPr>
        <w:t>6</w:t>
      </w:r>
      <w:r w:rsidRPr="00FC6BDD">
        <w:rPr>
          <w:sz w:val="28"/>
          <w:szCs w:val="28"/>
        </w:rPr>
        <w:t xml:space="preserve"> год</w:t>
      </w:r>
      <w:r w:rsidR="00D177BB">
        <w:rPr>
          <w:sz w:val="28"/>
          <w:szCs w:val="28"/>
        </w:rPr>
        <w:t>;</w:t>
      </w:r>
    </w:p>
    <w:p w:rsidR="00091C02" w:rsidRDefault="00D177BB" w:rsidP="00091C0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091C02" w:rsidRPr="00D42AC6">
        <w:rPr>
          <w:sz w:val="28"/>
          <w:szCs w:val="28"/>
        </w:rPr>
        <w:t>аграждены</w:t>
      </w:r>
      <w:proofErr w:type="gramEnd"/>
      <w:r w:rsidR="00091C02" w:rsidRPr="00D42AC6">
        <w:rPr>
          <w:sz w:val="28"/>
          <w:szCs w:val="28"/>
        </w:rPr>
        <w:t xml:space="preserve"> благодарственными письмами от имени председателя Попечительского совета социальный партнёр С.И.Филатов и получател</w:t>
      </w:r>
      <w:r w:rsidR="00016F36">
        <w:rPr>
          <w:sz w:val="28"/>
          <w:szCs w:val="28"/>
        </w:rPr>
        <w:t>ь</w:t>
      </w:r>
      <w:r w:rsidR="00091C02" w:rsidRPr="00D42AC6">
        <w:rPr>
          <w:sz w:val="28"/>
          <w:szCs w:val="28"/>
        </w:rPr>
        <w:t xml:space="preserve"> социальных услуг </w:t>
      </w:r>
      <w:proofErr w:type="spellStart"/>
      <w:r w:rsidR="00091C02" w:rsidRPr="00D42AC6">
        <w:rPr>
          <w:sz w:val="28"/>
          <w:szCs w:val="28"/>
        </w:rPr>
        <w:t>Т.И.Зибаев</w:t>
      </w:r>
      <w:r>
        <w:rPr>
          <w:sz w:val="28"/>
          <w:szCs w:val="28"/>
        </w:rPr>
        <w:t>а</w:t>
      </w:r>
      <w:proofErr w:type="spellEnd"/>
      <w:r w:rsidR="00091C02" w:rsidRPr="00D42AC6">
        <w:rPr>
          <w:sz w:val="28"/>
          <w:szCs w:val="28"/>
        </w:rPr>
        <w:t>.</w:t>
      </w:r>
    </w:p>
    <w:p w:rsidR="00D42AC6" w:rsidRPr="00D42AC6" w:rsidRDefault="00D42AC6" w:rsidP="00091C02">
      <w:pPr>
        <w:numPr>
          <w:ilvl w:val="0"/>
          <w:numId w:val="1"/>
        </w:numPr>
        <w:jc w:val="both"/>
        <w:rPr>
          <w:sz w:val="28"/>
          <w:szCs w:val="28"/>
        </w:rPr>
      </w:pPr>
      <w:r w:rsidRPr="00D42AC6">
        <w:rPr>
          <w:sz w:val="28"/>
          <w:szCs w:val="28"/>
        </w:rPr>
        <w:t xml:space="preserve">рассмотрены результаты внедрения проекта «Тренировочная квартира для инвалидов по зрению, общим заболеванием старше 18 лет и членов их семей». Внедрение проекта признано удовлетворительным. </w:t>
      </w:r>
    </w:p>
    <w:p w:rsidR="00322207" w:rsidRDefault="00322207" w:rsidP="00625AE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091C0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председателю Попечительского совета не поступало информации о фактах несоблюдения работниками Учреждения требований к служебному поведению.</w:t>
      </w:r>
      <w:r w:rsidRPr="00915C9E">
        <w:rPr>
          <w:rFonts w:ascii="Times New Roman" w:hAnsi="Times New Roman"/>
          <w:sz w:val="28"/>
          <w:szCs w:val="28"/>
        </w:rPr>
        <w:t xml:space="preserve"> </w:t>
      </w:r>
    </w:p>
    <w:p w:rsidR="00322207" w:rsidRDefault="00322207" w:rsidP="00915C9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C6BDD">
        <w:rPr>
          <w:rFonts w:ascii="Times New Roman" w:hAnsi="Times New Roman"/>
          <w:sz w:val="28"/>
          <w:szCs w:val="28"/>
        </w:rPr>
        <w:t>За 201</w:t>
      </w:r>
      <w:r w:rsidR="00091C02">
        <w:rPr>
          <w:rFonts w:ascii="Times New Roman" w:hAnsi="Times New Roman"/>
          <w:sz w:val="28"/>
          <w:szCs w:val="28"/>
        </w:rPr>
        <w:t>5</w:t>
      </w:r>
      <w:r w:rsidRPr="00FC6BDD">
        <w:rPr>
          <w:rFonts w:ascii="Times New Roman" w:hAnsi="Times New Roman"/>
          <w:sz w:val="28"/>
          <w:szCs w:val="28"/>
        </w:rPr>
        <w:t xml:space="preserve"> год в Попечител</w:t>
      </w:r>
      <w:r>
        <w:rPr>
          <w:rFonts w:ascii="Times New Roman" w:hAnsi="Times New Roman"/>
          <w:sz w:val="28"/>
          <w:szCs w:val="28"/>
        </w:rPr>
        <w:t>ь</w:t>
      </w:r>
      <w:r w:rsidRPr="00FC6BDD">
        <w:rPr>
          <w:rFonts w:ascii="Times New Roman" w:hAnsi="Times New Roman"/>
          <w:sz w:val="28"/>
          <w:szCs w:val="28"/>
        </w:rPr>
        <w:t>ский совет не поступало</w:t>
      </w:r>
      <w:r>
        <w:rPr>
          <w:rFonts w:ascii="Times New Roman" w:hAnsi="Times New Roman"/>
          <w:sz w:val="28"/>
          <w:szCs w:val="28"/>
        </w:rPr>
        <w:t xml:space="preserve"> предложений, заявлений, жалоб по вопросам </w:t>
      </w:r>
      <w:r w:rsidRPr="00597D18">
        <w:rPr>
          <w:rFonts w:ascii="Times New Roman" w:hAnsi="Times New Roman"/>
          <w:sz w:val="28"/>
          <w:szCs w:val="28"/>
        </w:rPr>
        <w:t xml:space="preserve">социального обслуживания </w:t>
      </w:r>
      <w:r>
        <w:rPr>
          <w:rFonts w:ascii="Times New Roman" w:hAnsi="Times New Roman"/>
          <w:sz w:val="28"/>
          <w:szCs w:val="28"/>
        </w:rPr>
        <w:t xml:space="preserve">клиентов учреждения. </w:t>
      </w:r>
    </w:p>
    <w:p w:rsidR="00322207" w:rsidRPr="003947C0" w:rsidRDefault="00322207" w:rsidP="00915C9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Работа</w:t>
      </w:r>
      <w:r w:rsidR="00091C02">
        <w:rPr>
          <w:rFonts w:ascii="Times New Roman" w:hAnsi="Times New Roman"/>
          <w:sz w:val="28"/>
          <w:szCs w:val="28"/>
        </w:rPr>
        <w:t xml:space="preserve"> Попечительского совета за 2015</w:t>
      </w:r>
      <w:r>
        <w:rPr>
          <w:rFonts w:ascii="Times New Roman" w:hAnsi="Times New Roman"/>
          <w:sz w:val="28"/>
          <w:szCs w:val="28"/>
        </w:rPr>
        <w:t xml:space="preserve"> год признана удовлетворительной </w:t>
      </w:r>
      <w:r w:rsidRPr="003947C0">
        <w:rPr>
          <w:rFonts w:ascii="Times New Roman" w:hAnsi="Times New Roman"/>
          <w:color w:val="000000" w:themeColor="text1"/>
          <w:sz w:val="28"/>
          <w:szCs w:val="28"/>
        </w:rPr>
        <w:t xml:space="preserve">(протокол заседания Попечительского совета от </w:t>
      </w:r>
      <w:r w:rsidR="00091C02">
        <w:rPr>
          <w:rFonts w:ascii="Times New Roman" w:hAnsi="Times New Roman"/>
          <w:color w:val="000000" w:themeColor="text1"/>
          <w:sz w:val="28"/>
          <w:szCs w:val="28"/>
        </w:rPr>
        <w:t>04</w:t>
      </w:r>
      <w:r w:rsidR="003947C0" w:rsidRPr="003947C0">
        <w:rPr>
          <w:rFonts w:ascii="Times New Roman" w:hAnsi="Times New Roman"/>
          <w:color w:val="000000" w:themeColor="text1"/>
          <w:sz w:val="28"/>
          <w:szCs w:val="28"/>
        </w:rPr>
        <w:t>.12.201</w:t>
      </w:r>
      <w:r w:rsidR="00091C0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3947C0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091C0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947C0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625DAA" w:rsidRPr="00D177BB" w:rsidRDefault="00322207" w:rsidP="00625D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</w:t>
      </w:r>
    </w:p>
    <w:p w:rsidR="00625DAA" w:rsidRPr="00ED68A2" w:rsidRDefault="00625DAA" w:rsidP="00625DAA">
      <w:pPr>
        <w:rPr>
          <w:sz w:val="28"/>
          <w:szCs w:val="28"/>
        </w:rPr>
      </w:pPr>
    </w:p>
    <w:sectPr w:rsidR="00625DAA" w:rsidRPr="00ED68A2" w:rsidSect="0097155B">
      <w:pgSz w:w="11906" w:h="16838"/>
      <w:pgMar w:top="851" w:right="849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72AD7"/>
    <w:multiLevelType w:val="hybridMultilevel"/>
    <w:tmpl w:val="0B38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773789D"/>
    <w:multiLevelType w:val="hybridMultilevel"/>
    <w:tmpl w:val="BF0EF2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3F9"/>
    <w:rsid w:val="00000A86"/>
    <w:rsid w:val="000014BE"/>
    <w:rsid w:val="000028E3"/>
    <w:rsid w:val="00002D56"/>
    <w:rsid w:val="00003F9E"/>
    <w:rsid w:val="00015566"/>
    <w:rsid w:val="00016F36"/>
    <w:rsid w:val="00017DD6"/>
    <w:rsid w:val="000209BE"/>
    <w:rsid w:val="00022D9F"/>
    <w:rsid w:val="00025024"/>
    <w:rsid w:val="0003001B"/>
    <w:rsid w:val="00030622"/>
    <w:rsid w:val="00034AB4"/>
    <w:rsid w:val="0004080D"/>
    <w:rsid w:val="00040A42"/>
    <w:rsid w:val="00041DCE"/>
    <w:rsid w:val="00044909"/>
    <w:rsid w:val="00045783"/>
    <w:rsid w:val="000466C4"/>
    <w:rsid w:val="00046EAD"/>
    <w:rsid w:val="00051FEF"/>
    <w:rsid w:val="00053368"/>
    <w:rsid w:val="000549AB"/>
    <w:rsid w:val="00062BCA"/>
    <w:rsid w:val="000645C6"/>
    <w:rsid w:val="00070FA9"/>
    <w:rsid w:val="00071094"/>
    <w:rsid w:val="0007226D"/>
    <w:rsid w:val="00072EE9"/>
    <w:rsid w:val="000813C3"/>
    <w:rsid w:val="00082EF1"/>
    <w:rsid w:val="00082FBC"/>
    <w:rsid w:val="000832CA"/>
    <w:rsid w:val="00084D05"/>
    <w:rsid w:val="00091C02"/>
    <w:rsid w:val="00092DAD"/>
    <w:rsid w:val="00096F6F"/>
    <w:rsid w:val="000970B9"/>
    <w:rsid w:val="000A1E41"/>
    <w:rsid w:val="000A292E"/>
    <w:rsid w:val="000A55AC"/>
    <w:rsid w:val="000A7C7A"/>
    <w:rsid w:val="000B1385"/>
    <w:rsid w:val="000B2D5E"/>
    <w:rsid w:val="000B31EF"/>
    <w:rsid w:val="000B36C6"/>
    <w:rsid w:val="000B48D0"/>
    <w:rsid w:val="000C0354"/>
    <w:rsid w:val="000C1CCC"/>
    <w:rsid w:val="000D2920"/>
    <w:rsid w:val="000D33C6"/>
    <w:rsid w:val="000D4929"/>
    <w:rsid w:val="000D52B7"/>
    <w:rsid w:val="000D64FF"/>
    <w:rsid w:val="000D691B"/>
    <w:rsid w:val="000D7ED3"/>
    <w:rsid w:val="000E00FE"/>
    <w:rsid w:val="000E068B"/>
    <w:rsid w:val="000E0EF8"/>
    <w:rsid w:val="000F12F8"/>
    <w:rsid w:val="000F4944"/>
    <w:rsid w:val="00100607"/>
    <w:rsid w:val="00100954"/>
    <w:rsid w:val="00102AF0"/>
    <w:rsid w:val="00105B53"/>
    <w:rsid w:val="00106C81"/>
    <w:rsid w:val="00107D3F"/>
    <w:rsid w:val="00111CFC"/>
    <w:rsid w:val="00112473"/>
    <w:rsid w:val="00113335"/>
    <w:rsid w:val="0011373D"/>
    <w:rsid w:val="00114D94"/>
    <w:rsid w:val="00120305"/>
    <w:rsid w:val="00123919"/>
    <w:rsid w:val="00123C75"/>
    <w:rsid w:val="00124B4F"/>
    <w:rsid w:val="001259FC"/>
    <w:rsid w:val="00125EE8"/>
    <w:rsid w:val="0012661D"/>
    <w:rsid w:val="001267D3"/>
    <w:rsid w:val="00126A62"/>
    <w:rsid w:val="00126B5A"/>
    <w:rsid w:val="001272F4"/>
    <w:rsid w:val="00134378"/>
    <w:rsid w:val="00135585"/>
    <w:rsid w:val="00136F1E"/>
    <w:rsid w:val="00140700"/>
    <w:rsid w:val="00143ED9"/>
    <w:rsid w:val="00146C10"/>
    <w:rsid w:val="001476F1"/>
    <w:rsid w:val="00152B6D"/>
    <w:rsid w:val="00157EC0"/>
    <w:rsid w:val="00160E84"/>
    <w:rsid w:val="001643E2"/>
    <w:rsid w:val="0017181F"/>
    <w:rsid w:val="001767BE"/>
    <w:rsid w:val="00176967"/>
    <w:rsid w:val="00181135"/>
    <w:rsid w:val="00195372"/>
    <w:rsid w:val="001966BC"/>
    <w:rsid w:val="001A28E7"/>
    <w:rsid w:val="001A5F35"/>
    <w:rsid w:val="001A6291"/>
    <w:rsid w:val="001A6C8F"/>
    <w:rsid w:val="001B1CDA"/>
    <w:rsid w:val="001B2263"/>
    <w:rsid w:val="001B2F2C"/>
    <w:rsid w:val="001C050A"/>
    <w:rsid w:val="001C265F"/>
    <w:rsid w:val="001C3D98"/>
    <w:rsid w:val="001C57D6"/>
    <w:rsid w:val="001C7656"/>
    <w:rsid w:val="001D2785"/>
    <w:rsid w:val="001D2802"/>
    <w:rsid w:val="001D3FCB"/>
    <w:rsid w:val="001D4DB2"/>
    <w:rsid w:val="001D7E6B"/>
    <w:rsid w:val="001E250D"/>
    <w:rsid w:val="001E2EA2"/>
    <w:rsid w:val="001E69A7"/>
    <w:rsid w:val="001F0785"/>
    <w:rsid w:val="001F0BC9"/>
    <w:rsid w:val="001F44B4"/>
    <w:rsid w:val="001F460B"/>
    <w:rsid w:val="001F46E8"/>
    <w:rsid w:val="001F51B3"/>
    <w:rsid w:val="002006FD"/>
    <w:rsid w:val="00202565"/>
    <w:rsid w:val="00205162"/>
    <w:rsid w:val="00206094"/>
    <w:rsid w:val="00210B88"/>
    <w:rsid w:val="00214669"/>
    <w:rsid w:val="00216466"/>
    <w:rsid w:val="00216485"/>
    <w:rsid w:val="0022080D"/>
    <w:rsid w:val="00222379"/>
    <w:rsid w:val="00224E0D"/>
    <w:rsid w:val="0022679F"/>
    <w:rsid w:val="00232BE6"/>
    <w:rsid w:val="0023622F"/>
    <w:rsid w:val="0023737A"/>
    <w:rsid w:val="00240DF2"/>
    <w:rsid w:val="002478F5"/>
    <w:rsid w:val="00247AB4"/>
    <w:rsid w:val="002504BB"/>
    <w:rsid w:val="00250B79"/>
    <w:rsid w:val="00252582"/>
    <w:rsid w:val="002552B2"/>
    <w:rsid w:val="00255BF6"/>
    <w:rsid w:val="00255D7E"/>
    <w:rsid w:val="002562A2"/>
    <w:rsid w:val="00261B45"/>
    <w:rsid w:val="00261FCB"/>
    <w:rsid w:val="002634C9"/>
    <w:rsid w:val="00264171"/>
    <w:rsid w:val="00275ED0"/>
    <w:rsid w:val="00276C9A"/>
    <w:rsid w:val="0028079C"/>
    <w:rsid w:val="0028199C"/>
    <w:rsid w:val="00282B4E"/>
    <w:rsid w:val="0028499A"/>
    <w:rsid w:val="00286CDF"/>
    <w:rsid w:val="00287A2D"/>
    <w:rsid w:val="002904FA"/>
    <w:rsid w:val="00292332"/>
    <w:rsid w:val="00293268"/>
    <w:rsid w:val="00295289"/>
    <w:rsid w:val="002A06D0"/>
    <w:rsid w:val="002A2C22"/>
    <w:rsid w:val="002A3A32"/>
    <w:rsid w:val="002A3C11"/>
    <w:rsid w:val="002A50A2"/>
    <w:rsid w:val="002A65C1"/>
    <w:rsid w:val="002A685A"/>
    <w:rsid w:val="002B122D"/>
    <w:rsid w:val="002B1367"/>
    <w:rsid w:val="002B13B3"/>
    <w:rsid w:val="002B2E25"/>
    <w:rsid w:val="002B46DE"/>
    <w:rsid w:val="002B54F1"/>
    <w:rsid w:val="002B62EF"/>
    <w:rsid w:val="002B6569"/>
    <w:rsid w:val="002C13E8"/>
    <w:rsid w:val="002C2A07"/>
    <w:rsid w:val="002C45B2"/>
    <w:rsid w:val="002C6D33"/>
    <w:rsid w:val="002D1BE4"/>
    <w:rsid w:val="002D7E31"/>
    <w:rsid w:val="002E17B4"/>
    <w:rsid w:val="002E2151"/>
    <w:rsid w:val="002E3689"/>
    <w:rsid w:val="002E4D69"/>
    <w:rsid w:val="002E531D"/>
    <w:rsid w:val="002E61BC"/>
    <w:rsid w:val="002F00E4"/>
    <w:rsid w:val="00303F8F"/>
    <w:rsid w:val="00305673"/>
    <w:rsid w:val="00306095"/>
    <w:rsid w:val="00307272"/>
    <w:rsid w:val="003073F9"/>
    <w:rsid w:val="00310157"/>
    <w:rsid w:val="0031393E"/>
    <w:rsid w:val="00313B58"/>
    <w:rsid w:val="00315C83"/>
    <w:rsid w:val="00317661"/>
    <w:rsid w:val="00320C69"/>
    <w:rsid w:val="00322207"/>
    <w:rsid w:val="00322B4E"/>
    <w:rsid w:val="0032330F"/>
    <w:rsid w:val="00323F6F"/>
    <w:rsid w:val="00325907"/>
    <w:rsid w:val="0033198A"/>
    <w:rsid w:val="00331EE0"/>
    <w:rsid w:val="003330BA"/>
    <w:rsid w:val="00334FF4"/>
    <w:rsid w:val="00335DFE"/>
    <w:rsid w:val="003404C0"/>
    <w:rsid w:val="00342708"/>
    <w:rsid w:val="003429D7"/>
    <w:rsid w:val="00350952"/>
    <w:rsid w:val="00350DA9"/>
    <w:rsid w:val="00350E77"/>
    <w:rsid w:val="003524D2"/>
    <w:rsid w:val="0035298B"/>
    <w:rsid w:val="00353741"/>
    <w:rsid w:val="00353840"/>
    <w:rsid w:val="00354A6A"/>
    <w:rsid w:val="003563FF"/>
    <w:rsid w:val="003620B6"/>
    <w:rsid w:val="0036655F"/>
    <w:rsid w:val="003665D5"/>
    <w:rsid w:val="003706D1"/>
    <w:rsid w:val="00372376"/>
    <w:rsid w:val="00373ACE"/>
    <w:rsid w:val="00384385"/>
    <w:rsid w:val="00387E8E"/>
    <w:rsid w:val="003947C0"/>
    <w:rsid w:val="00397163"/>
    <w:rsid w:val="003A06C2"/>
    <w:rsid w:val="003A716E"/>
    <w:rsid w:val="003B02A8"/>
    <w:rsid w:val="003B29D4"/>
    <w:rsid w:val="003B37BC"/>
    <w:rsid w:val="003B4F0F"/>
    <w:rsid w:val="003C061A"/>
    <w:rsid w:val="003C3594"/>
    <w:rsid w:val="003C3D87"/>
    <w:rsid w:val="003D0084"/>
    <w:rsid w:val="003D1B15"/>
    <w:rsid w:val="003D41A7"/>
    <w:rsid w:val="003D4B16"/>
    <w:rsid w:val="003E507D"/>
    <w:rsid w:val="003F2067"/>
    <w:rsid w:val="003F7450"/>
    <w:rsid w:val="00400762"/>
    <w:rsid w:val="00400F9A"/>
    <w:rsid w:val="00401818"/>
    <w:rsid w:val="004021A5"/>
    <w:rsid w:val="004025F2"/>
    <w:rsid w:val="00407710"/>
    <w:rsid w:val="0041431C"/>
    <w:rsid w:val="00421896"/>
    <w:rsid w:val="0042258A"/>
    <w:rsid w:val="00422D05"/>
    <w:rsid w:val="00425272"/>
    <w:rsid w:val="004270E8"/>
    <w:rsid w:val="00427404"/>
    <w:rsid w:val="00431895"/>
    <w:rsid w:val="0043241D"/>
    <w:rsid w:val="00433783"/>
    <w:rsid w:val="004377A9"/>
    <w:rsid w:val="0044028B"/>
    <w:rsid w:val="00446118"/>
    <w:rsid w:val="00447D52"/>
    <w:rsid w:val="004550B7"/>
    <w:rsid w:val="00461285"/>
    <w:rsid w:val="00462C39"/>
    <w:rsid w:val="0046458B"/>
    <w:rsid w:val="00464666"/>
    <w:rsid w:val="00464EBE"/>
    <w:rsid w:val="004656BD"/>
    <w:rsid w:val="004666EF"/>
    <w:rsid w:val="004732C4"/>
    <w:rsid w:val="00476C3F"/>
    <w:rsid w:val="00477787"/>
    <w:rsid w:val="004779EF"/>
    <w:rsid w:val="00477C37"/>
    <w:rsid w:val="00480570"/>
    <w:rsid w:val="00482352"/>
    <w:rsid w:val="00484621"/>
    <w:rsid w:val="004868F9"/>
    <w:rsid w:val="00486DAB"/>
    <w:rsid w:val="004878DD"/>
    <w:rsid w:val="00487A77"/>
    <w:rsid w:val="00490D47"/>
    <w:rsid w:val="004910BB"/>
    <w:rsid w:val="00491399"/>
    <w:rsid w:val="00494788"/>
    <w:rsid w:val="004947BD"/>
    <w:rsid w:val="0049485F"/>
    <w:rsid w:val="00497B4C"/>
    <w:rsid w:val="004A0362"/>
    <w:rsid w:val="004A0832"/>
    <w:rsid w:val="004A2DEC"/>
    <w:rsid w:val="004A480C"/>
    <w:rsid w:val="004A4FAD"/>
    <w:rsid w:val="004A5C73"/>
    <w:rsid w:val="004A7D73"/>
    <w:rsid w:val="004B0C70"/>
    <w:rsid w:val="004B0E32"/>
    <w:rsid w:val="004B0E6E"/>
    <w:rsid w:val="004B1DE8"/>
    <w:rsid w:val="004C18FA"/>
    <w:rsid w:val="004C3344"/>
    <w:rsid w:val="004D16F8"/>
    <w:rsid w:val="004D1852"/>
    <w:rsid w:val="004D250A"/>
    <w:rsid w:val="004D60B3"/>
    <w:rsid w:val="004D63F8"/>
    <w:rsid w:val="004D7385"/>
    <w:rsid w:val="004D7873"/>
    <w:rsid w:val="004D795B"/>
    <w:rsid w:val="004E0813"/>
    <w:rsid w:val="004E0D10"/>
    <w:rsid w:val="004E44F0"/>
    <w:rsid w:val="004E527E"/>
    <w:rsid w:val="004F2C83"/>
    <w:rsid w:val="004F2F8B"/>
    <w:rsid w:val="004F50A4"/>
    <w:rsid w:val="004F71DC"/>
    <w:rsid w:val="00501D8D"/>
    <w:rsid w:val="0050252D"/>
    <w:rsid w:val="00504CC0"/>
    <w:rsid w:val="005221D3"/>
    <w:rsid w:val="00527E69"/>
    <w:rsid w:val="00532BA7"/>
    <w:rsid w:val="005339A8"/>
    <w:rsid w:val="00533F22"/>
    <w:rsid w:val="0053763D"/>
    <w:rsid w:val="0055462C"/>
    <w:rsid w:val="00557C53"/>
    <w:rsid w:val="00557EB3"/>
    <w:rsid w:val="00562AEC"/>
    <w:rsid w:val="005658C0"/>
    <w:rsid w:val="00566269"/>
    <w:rsid w:val="00570477"/>
    <w:rsid w:val="00570EE9"/>
    <w:rsid w:val="00572BA4"/>
    <w:rsid w:val="005731A2"/>
    <w:rsid w:val="005762B0"/>
    <w:rsid w:val="005768E9"/>
    <w:rsid w:val="0058142B"/>
    <w:rsid w:val="0058329B"/>
    <w:rsid w:val="00593C03"/>
    <w:rsid w:val="00594943"/>
    <w:rsid w:val="00597988"/>
    <w:rsid w:val="00597D18"/>
    <w:rsid w:val="005A0A66"/>
    <w:rsid w:val="005A1BA7"/>
    <w:rsid w:val="005A2CFF"/>
    <w:rsid w:val="005A556B"/>
    <w:rsid w:val="005B4203"/>
    <w:rsid w:val="005B625B"/>
    <w:rsid w:val="005B67C2"/>
    <w:rsid w:val="005C0801"/>
    <w:rsid w:val="005C4B98"/>
    <w:rsid w:val="005C5051"/>
    <w:rsid w:val="005C7A31"/>
    <w:rsid w:val="005D0A3A"/>
    <w:rsid w:val="005D0D64"/>
    <w:rsid w:val="005E0B97"/>
    <w:rsid w:val="005E4DF5"/>
    <w:rsid w:val="005E5D00"/>
    <w:rsid w:val="005E7919"/>
    <w:rsid w:val="005E7EBA"/>
    <w:rsid w:val="005F4867"/>
    <w:rsid w:val="005F5848"/>
    <w:rsid w:val="005F6979"/>
    <w:rsid w:val="005F7B60"/>
    <w:rsid w:val="006027E9"/>
    <w:rsid w:val="00610F60"/>
    <w:rsid w:val="0061108D"/>
    <w:rsid w:val="006111AF"/>
    <w:rsid w:val="00613514"/>
    <w:rsid w:val="00625AE5"/>
    <w:rsid w:val="00625DAA"/>
    <w:rsid w:val="00625EBE"/>
    <w:rsid w:val="00630B42"/>
    <w:rsid w:val="00631780"/>
    <w:rsid w:val="00631D9B"/>
    <w:rsid w:val="006321E7"/>
    <w:rsid w:val="006360E2"/>
    <w:rsid w:val="00637CFC"/>
    <w:rsid w:val="00640997"/>
    <w:rsid w:val="006417CB"/>
    <w:rsid w:val="0064520A"/>
    <w:rsid w:val="0065026B"/>
    <w:rsid w:val="00651CC9"/>
    <w:rsid w:val="0065246D"/>
    <w:rsid w:val="006542DF"/>
    <w:rsid w:val="00662FCE"/>
    <w:rsid w:val="006634EA"/>
    <w:rsid w:val="00664881"/>
    <w:rsid w:val="006662D5"/>
    <w:rsid w:val="00666F01"/>
    <w:rsid w:val="00676B42"/>
    <w:rsid w:val="00677CB2"/>
    <w:rsid w:val="00680D9C"/>
    <w:rsid w:val="00685AA3"/>
    <w:rsid w:val="00691886"/>
    <w:rsid w:val="006936B6"/>
    <w:rsid w:val="006A08CE"/>
    <w:rsid w:val="006A1248"/>
    <w:rsid w:val="006A217A"/>
    <w:rsid w:val="006A2F3B"/>
    <w:rsid w:val="006B44CB"/>
    <w:rsid w:val="006B4657"/>
    <w:rsid w:val="006B499C"/>
    <w:rsid w:val="006B49BC"/>
    <w:rsid w:val="006C0AF1"/>
    <w:rsid w:val="006C127B"/>
    <w:rsid w:val="006C4328"/>
    <w:rsid w:val="006C5BB3"/>
    <w:rsid w:val="006C6924"/>
    <w:rsid w:val="006C70DF"/>
    <w:rsid w:val="006D50D6"/>
    <w:rsid w:val="006E6C4D"/>
    <w:rsid w:val="006F5A77"/>
    <w:rsid w:val="006F5DB3"/>
    <w:rsid w:val="007032E7"/>
    <w:rsid w:val="007059DD"/>
    <w:rsid w:val="00710088"/>
    <w:rsid w:val="0071228A"/>
    <w:rsid w:val="00712EB8"/>
    <w:rsid w:val="00713811"/>
    <w:rsid w:val="0071452B"/>
    <w:rsid w:val="007156A1"/>
    <w:rsid w:val="007173D5"/>
    <w:rsid w:val="00723218"/>
    <w:rsid w:val="00724530"/>
    <w:rsid w:val="00724596"/>
    <w:rsid w:val="00724CC5"/>
    <w:rsid w:val="0072749D"/>
    <w:rsid w:val="007307C2"/>
    <w:rsid w:val="007323BB"/>
    <w:rsid w:val="00733616"/>
    <w:rsid w:val="00734CB8"/>
    <w:rsid w:val="007372D7"/>
    <w:rsid w:val="00737420"/>
    <w:rsid w:val="00741D6A"/>
    <w:rsid w:val="00743337"/>
    <w:rsid w:val="00744B37"/>
    <w:rsid w:val="007536DD"/>
    <w:rsid w:val="00755CC9"/>
    <w:rsid w:val="0075780E"/>
    <w:rsid w:val="00763CFD"/>
    <w:rsid w:val="00763D56"/>
    <w:rsid w:val="00765A03"/>
    <w:rsid w:val="007663A3"/>
    <w:rsid w:val="00770CC7"/>
    <w:rsid w:val="00773C1C"/>
    <w:rsid w:val="00774941"/>
    <w:rsid w:val="0077697B"/>
    <w:rsid w:val="00777AFB"/>
    <w:rsid w:val="0078125B"/>
    <w:rsid w:val="007816E5"/>
    <w:rsid w:val="00781DD8"/>
    <w:rsid w:val="00782A83"/>
    <w:rsid w:val="00785F54"/>
    <w:rsid w:val="0078618B"/>
    <w:rsid w:val="007865F1"/>
    <w:rsid w:val="007867D4"/>
    <w:rsid w:val="00786D9B"/>
    <w:rsid w:val="007907E0"/>
    <w:rsid w:val="0079140E"/>
    <w:rsid w:val="0079366E"/>
    <w:rsid w:val="00795C7A"/>
    <w:rsid w:val="00797C02"/>
    <w:rsid w:val="007A48AA"/>
    <w:rsid w:val="007A49E0"/>
    <w:rsid w:val="007A65C2"/>
    <w:rsid w:val="007B0FAB"/>
    <w:rsid w:val="007B1020"/>
    <w:rsid w:val="007B6EA8"/>
    <w:rsid w:val="007C41E8"/>
    <w:rsid w:val="007C64E2"/>
    <w:rsid w:val="007C7CF8"/>
    <w:rsid w:val="007D083A"/>
    <w:rsid w:val="007D7C18"/>
    <w:rsid w:val="007E028B"/>
    <w:rsid w:val="007E266C"/>
    <w:rsid w:val="007E5769"/>
    <w:rsid w:val="007F10AB"/>
    <w:rsid w:val="007F198A"/>
    <w:rsid w:val="007F35CB"/>
    <w:rsid w:val="007F3B36"/>
    <w:rsid w:val="007F744C"/>
    <w:rsid w:val="007F74EE"/>
    <w:rsid w:val="00801DC7"/>
    <w:rsid w:val="00803451"/>
    <w:rsid w:val="00805401"/>
    <w:rsid w:val="00805D81"/>
    <w:rsid w:val="0081297D"/>
    <w:rsid w:val="00817874"/>
    <w:rsid w:val="0082170D"/>
    <w:rsid w:val="008224A3"/>
    <w:rsid w:val="0082560F"/>
    <w:rsid w:val="00825BF3"/>
    <w:rsid w:val="008273A2"/>
    <w:rsid w:val="008275F1"/>
    <w:rsid w:val="008276C9"/>
    <w:rsid w:val="00832670"/>
    <w:rsid w:val="00836091"/>
    <w:rsid w:val="00845EB7"/>
    <w:rsid w:val="00846A1A"/>
    <w:rsid w:val="008473D8"/>
    <w:rsid w:val="00851D66"/>
    <w:rsid w:val="0085303F"/>
    <w:rsid w:val="0085443D"/>
    <w:rsid w:val="00855666"/>
    <w:rsid w:val="008560DA"/>
    <w:rsid w:val="00861568"/>
    <w:rsid w:val="00870D86"/>
    <w:rsid w:val="00871DD7"/>
    <w:rsid w:val="00871FEB"/>
    <w:rsid w:val="00873D50"/>
    <w:rsid w:val="008777EC"/>
    <w:rsid w:val="00880225"/>
    <w:rsid w:val="008809EE"/>
    <w:rsid w:val="00882D52"/>
    <w:rsid w:val="00884E55"/>
    <w:rsid w:val="00885688"/>
    <w:rsid w:val="00886296"/>
    <w:rsid w:val="008877A0"/>
    <w:rsid w:val="00887CCF"/>
    <w:rsid w:val="0089012E"/>
    <w:rsid w:val="00894C9E"/>
    <w:rsid w:val="00897634"/>
    <w:rsid w:val="008A69C7"/>
    <w:rsid w:val="008B4A78"/>
    <w:rsid w:val="008B5424"/>
    <w:rsid w:val="008B6AE6"/>
    <w:rsid w:val="008B7630"/>
    <w:rsid w:val="008C2429"/>
    <w:rsid w:val="008C46A5"/>
    <w:rsid w:val="008C50F8"/>
    <w:rsid w:val="008C5D6D"/>
    <w:rsid w:val="008D1D84"/>
    <w:rsid w:val="008D30A7"/>
    <w:rsid w:val="008D391A"/>
    <w:rsid w:val="008D3978"/>
    <w:rsid w:val="008D497F"/>
    <w:rsid w:val="008D764C"/>
    <w:rsid w:val="008E1C18"/>
    <w:rsid w:val="008E2740"/>
    <w:rsid w:val="008E27AB"/>
    <w:rsid w:val="008F0908"/>
    <w:rsid w:val="008F1540"/>
    <w:rsid w:val="0090113D"/>
    <w:rsid w:val="009013EC"/>
    <w:rsid w:val="00901B9F"/>
    <w:rsid w:val="0090263B"/>
    <w:rsid w:val="00903E3E"/>
    <w:rsid w:val="00904364"/>
    <w:rsid w:val="00904402"/>
    <w:rsid w:val="0090596E"/>
    <w:rsid w:val="00907AB2"/>
    <w:rsid w:val="009109D6"/>
    <w:rsid w:val="009115C4"/>
    <w:rsid w:val="00915C9E"/>
    <w:rsid w:val="00921F8E"/>
    <w:rsid w:val="00924E8C"/>
    <w:rsid w:val="00930743"/>
    <w:rsid w:val="00931FB8"/>
    <w:rsid w:val="00932F28"/>
    <w:rsid w:val="00934BCE"/>
    <w:rsid w:val="009403FB"/>
    <w:rsid w:val="0094233B"/>
    <w:rsid w:val="00943EED"/>
    <w:rsid w:val="009443D3"/>
    <w:rsid w:val="0094445F"/>
    <w:rsid w:val="00944F5C"/>
    <w:rsid w:val="00946EA4"/>
    <w:rsid w:val="009510E4"/>
    <w:rsid w:val="00952AB4"/>
    <w:rsid w:val="009536D0"/>
    <w:rsid w:val="00953D55"/>
    <w:rsid w:val="00963993"/>
    <w:rsid w:val="0096520A"/>
    <w:rsid w:val="0097155B"/>
    <w:rsid w:val="00972A14"/>
    <w:rsid w:val="00973858"/>
    <w:rsid w:val="0097557F"/>
    <w:rsid w:val="00977A95"/>
    <w:rsid w:val="00977B6F"/>
    <w:rsid w:val="0098023B"/>
    <w:rsid w:val="00982FFC"/>
    <w:rsid w:val="00986FF0"/>
    <w:rsid w:val="00987DA4"/>
    <w:rsid w:val="00990759"/>
    <w:rsid w:val="00993558"/>
    <w:rsid w:val="00993D07"/>
    <w:rsid w:val="0099448C"/>
    <w:rsid w:val="00994953"/>
    <w:rsid w:val="009965B3"/>
    <w:rsid w:val="0099732F"/>
    <w:rsid w:val="0099777E"/>
    <w:rsid w:val="00997851"/>
    <w:rsid w:val="00997FBF"/>
    <w:rsid w:val="009A1629"/>
    <w:rsid w:val="009A60F1"/>
    <w:rsid w:val="009A6362"/>
    <w:rsid w:val="009A65C2"/>
    <w:rsid w:val="009B03B7"/>
    <w:rsid w:val="009B150E"/>
    <w:rsid w:val="009B167A"/>
    <w:rsid w:val="009B5903"/>
    <w:rsid w:val="009B6A51"/>
    <w:rsid w:val="009B7D8B"/>
    <w:rsid w:val="009C3BDA"/>
    <w:rsid w:val="009C3F76"/>
    <w:rsid w:val="009C7667"/>
    <w:rsid w:val="009D0B4B"/>
    <w:rsid w:val="009D0C0E"/>
    <w:rsid w:val="009D4071"/>
    <w:rsid w:val="009D4669"/>
    <w:rsid w:val="009D76BF"/>
    <w:rsid w:val="009E1542"/>
    <w:rsid w:val="009E1FF7"/>
    <w:rsid w:val="009E2776"/>
    <w:rsid w:val="009E487F"/>
    <w:rsid w:val="009E4DDD"/>
    <w:rsid w:val="009E4EEF"/>
    <w:rsid w:val="009E5120"/>
    <w:rsid w:val="009E5CAB"/>
    <w:rsid w:val="009E5FDC"/>
    <w:rsid w:val="009F22DA"/>
    <w:rsid w:val="009F4DF7"/>
    <w:rsid w:val="009F79E1"/>
    <w:rsid w:val="00A0632B"/>
    <w:rsid w:val="00A114CF"/>
    <w:rsid w:val="00A13C3C"/>
    <w:rsid w:val="00A14F95"/>
    <w:rsid w:val="00A20FA8"/>
    <w:rsid w:val="00A2223E"/>
    <w:rsid w:val="00A25C96"/>
    <w:rsid w:val="00A33E6E"/>
    <w:rsid w:val="00A342F2"/>
    <w:rsid w:val="00A409B7"/>
    <w:rsid w:val="00A43E61"/>
    <w:rsid w:val="00A45B24"/>
    <w:rsid w:val="00A52D54"/>
    <w:rsid w:val="00A55E00"/>
    <w:rsid w:val="00A57316"/>
    <w:rsid w:val="00A60DED"/>
    <w:rsid w:val="00A60E10"/>
    <w:rsid w:val="00A64153"/>
    <w:rsid w:val="00A677F9"/>
    <w:rsid w:val="00A7126F"/>
    <w:rsid w:val="00A7174D"/>
    <w:rsid w:val="00A71770"/>
    <w:rsid w:val="00A731DA"/>
    <w:rsid w:val="00A802E6"/>
    <w:rsid w:val="00A809AC"/>
    <w:rsid w:val="00A83CDC"/>
    <w:rsid w:val="00A86525"/>
    <w:rsid w:val="00A86759"/>
    <w:rsid w:val="00A90F4B"/>
    <w:rsid w:val="00A915CD"/>
    <w:rsid w:val="00A96827"/>
    <w:rsid w:val="00A96C7B"/>
    <w:rsid w:val="00A97814"/>
    <w:rsid w:val="00AA3777"/>
    <w:rsid w:val="00AA57E6"/>
    <w:rsid w:val="00AA585C"/>
    <w:rsid w:val="00AA5F72"/>
    <w:rsid w:val="00AB0CC4"/>
    <w:rsid w:val="00AB40E4"/>
    <w:rsid w:val="00AB57E0"/>
    <w:rsid w:val="00AB6085"/>
    <w:rsid w:val="00AC0C29"/>
    <w:rsid w:val="00AC173D"/>
    <w:rsid w:val="00AC36A1"/>
    <w:rsid w:val="00AC3F40"/>
    <w:rsid w:val="00AC5725"/>
    <w:rsid w:val="00AC6E9F"/>
    <w:rsid w:val="00AD15C3"/>
    <w:rsid w:val="00AD1AE3"/>
    <w:rsid w:val="00AD2665"/>
    <w:rsid w:val="00AD416A"/>
    <w:rsid w:val="00AD4C74"/>
    <w:rsid w:val="00AD513D"/>
    <w:rsid w:val="00AD706A"/>
    <w:rsid w:val="00AD7D2E"/>
    <w:rsid w:val="00AE1360"/>
    <w:rsid w:val="00AE4E72"/>
    <w:rsid w:val="00AE546C"/>
    <w:rsid w:val="00AF04A8"/>
    <w:rsid w:val="00AF6554"/>
    <w:rsid w:val="00B013AB"/>
    <w:rsid w:val="00B01F41"/>
    <w:rsid w:val="00B0269D"/>
    <w:rsid w:val="00B02D71"/>
    <w:rsid w:val="00B03476"/>
    <w:rsid w:val="00B04D63"/>
    <w:rsid w:val="00B050C2"/>
    <w:rsid w:val="00B05C4E"/>
    <w:rsid w:val="00B074C0"/>
    <w:rsid w:val="00B22AAC"/>
    <w:rsid w:val="00B308F8"/>
    <w:rsid w:val="00B33279"/>
    <w:rsid w:val="00B3431A"/>
    <w:rsid w:val="00B3737B"/>
    <w:rsid w:val="00B3788C"/>
    <w:rsid w:val="00B42537"/>
    <w:rsid w:val="00B439FE"/>
    <w:rsid w:val="00B449DC"/>
    <w:rsid w:val="00B46607"/>
    <w:rsid w:val="00B47C49"/>
    <w:rsid w:val="00B5233C"/>
    <w:rsid w:val="00B54D85"/>
    <w:rsid w:val="00B60E16"/>
    <w:rsid w:val="00B61F16"/>
    <w:rsid w:val="00B61FE2"/>
    <w:rsid w:val="00B62978"/>
    <w:rsid w:val="00B64334"/>
    <w:rsid w:val="00B6540E"/>
    <w:rsid w:val="00B667A0"/>
    <w:rsid w:val="00B702FC"/>
    <w:rsid w:val="00B71CC2"/>
    <w:rsid w:val="00B742AE"/>
    <w:rsid w:val="00B751C7"/>
    <w:rsid w:val="00B80173"/>
    <w:rsid w:val="00B82B93"/>
    <w:rsid w:val="00B83D66"/>
    <w:rsid w:val="00B840E0"/>
    <w:rsid w:val="00B84103"/>
    <w:rsid w:val="00B84A05"/>
    <w:rsid w:val="00B852E6"/>
    <w:rsid w:val="00B856AF"/>
    <w:rsid w:val="00B86993"/>
    <w:rsid w:val="00B8707B"/>
    <w:rsid w:val="00B93A63"/>
    <w:rsid w:val="00B97C88"/>
    <w:rsid w:val="00B97C9C"/>
    <w:rsid w:val="00BA0E86"/>
    <w:rsid w:val="00BA124E"/>
    <w:rsid w:val="00BA4993"/>
    <w:rsid w:val="00BA5BF0"/>
    <w:rsid w:val="00BA7140"/>
    <w:rsid w:val="00BA787D"/>
    <w:rsid w:val="00BB21F0"/>
    <w:rsid w:val="00BB4F06"/>
    <w:rsid w:val="00BB7EE4"/>
    <w:rsid w:val="00BC0BFF"/>
    <w:rsid w:val="00BC0F1B"/>
    <w:rsid w:val="00BC294E"/>
    <w:rsid w:val="00BC3D17"/>
    <w:rsid w:val="00BC5331"/>
    <w:rsid w:val="00BC7BCB"/>
    <w:rsid w:val="00BD2D5B"/>
    <w:rsid w:val="00BD4040"/>
    <w:rsid w:val="00BD4D21"/>
    <w:rsid w:val="00BD55FD"/>
    <w:rsid w:val="00BD6847"/>
    <w:rsid w:val="00BE1938"/>
    <w:rsid w:val="00BE42F4"/>
    <w:rsid w:val="00BE6170"/>
    <w:rsid w:val="00BE632B"/>
    <w:rsid w:val="00BF03FA"/>
    <w:rsid w:val="00BF1230"/>
    <w:rsid w:val="00BF36D1"/>
    <w:rsid w:val="00BF4EBA"/>
    <w:rsid w:val="00BF5263"/>
    <w:rsid w:val="00BF5805"/>
    <w:rsid w:val="00C0132C"/>
    <w:rsid w:val="00C0388D"/>
    <w:rsid w:val="00C048E2"/>
    <w:rsid w:val="00C0558E"/>
    <w:rsid w:val="00C07251"/>
    <w:rsid w:val="00C07F26"/>
    <w:rsid w:val="00C13166"/>
    <w:rsid w:val="00C14BE6"/>
    <w:rsid w:val="00C22488"/>
    <w:rsid w:val="00C25191"/>
    <w:rsid w:val="00C25D95"/>
    <w:rsid w:val="00C3175A"/>
    <w:rsid w:val="00C34DAC"/>
    <w:rsid w:val="00C3618C"/>
    <w:rsid w:val="00C41F2E"/>
    <w:rsid w:val="00C46B9E"/>
    <w:rsid w:val="00C61BC5"/>
    <w:rsid w:val="00C64B2D"/>
    <w:rsid w:val="00C71F35"/>
    <w:rsid w:val="00C73EC4"/>
    <w:rsid w:val="00C80107"/>
    <w:rsid w:val="00C83CCC"/>
    <w:rsid w:val="00C84EDF"/>
    <w:rsid w:val="00C8687F"/>
    <w:rsid w:val="00C902AF"/>
    <w:rsid w:val="00C947F2"/>
    <w:rsid w:val="00C9566A"/>
    <w:rsid w:val="00C979BB"/>
    <w:rsid w:val="00CA0487"/>
    <w:rsid w:val="00CA19C0"/>
    <w:rsid w:val="00CA1BF4"/>
    <w:rsid w:val="00CA4134"/>
    <w:rsid w:val="00CA7F42"/>
    <w:rsid w:val="00CB0CD2"/>
    <w:rsid w:val="00CB1889"/>
    <w:rsid w:val="00CB6FDF"/>
    <w:rsid w:val="00CC209B"/>
    <w:rsid w:val="00CC34C5"/>
    <w:rsid w:val="00CC4E89"/>
    <w:rsid w:val="00CC51D7"/>
    <w:rsid w:val="00CC5446"/>
    <w:rsid w:val="00CD044A"/>
    <w:rsid w:val="00CD0B30"/>
    <w:rsid w:val="00CD3995"/>
    <w:rsid w:val="00CD4169"/>
    <w:rsid w:val="00CD6CFF"/>
    <w:rsid w:val="00CD7884"/>
    <w:rsid w:val="00CE01CE"/>
    <w:rsid w:val="00CE3063"/>
    <w:rsid w:val="00CE32D4"/>
    <w:rsid w:val="00CE6527"/>
    <w:rsid w:val="00CE6799"/>
    <w:rsid w:val="00CF4868"/>
    <w:rsid w:val="00CF5872"/>
    <w:rsid w:val="00CF6753"/>
    <w:rsid w:val="00CF7EDD"/>
    <w:rsid w:val="00D027C1"/>
    <w:rsid w:val="00D11F54"/>
    <w:rsid w:val="00D177BB"/>
    <w:rsid w:val="00D20E3A"/>
    <w:rsid w:val="00D24F9F"/>
    <w:rsid w:val="00D31DFF"/>
    <w:rsid w:val="00D31F9F"/>
    <w:rsid w:val="00D337D2"/>
    <w:rsid w:val="00D34E1C"/>
    <w:rsid w:val="00D35A9F"/>
    <w:rsid w:val="00D36BBE"/>
    <w:rsid w:val="00D42AC6"/>
    <w:rsid w:val="00D44859"/>
    <w:rsid w:val="00D45B4E"/>
    <w:rsid w:val="00D460EC"/>
    <w:rsid w:val="00D46369"/>
    <w:rsid w:val="00D46883"/>
    <w:rsid w:val="00D50964"/>
    <w:rsid w:val="00D50E21"/>
    <w:rsid w:val="00D529DB"/>
    <w:rsid w:val="00D55EDF"/>
    <w:rsid w:val="00D57AC8"/>
    <w:rsid w:val="00D57F7F"/>
    <w:rsid w:val="00D60F91"/>
    <w:rsid w:val="00D6459A"/>
    <w:rsid w:val="00D652A1"/>
    <w:rsid w:val="00D752AC"/>
    <w:rsid w:val="00D75348"/>
    <w:rsid w:val="00D85B8F"/>
    <w:rsid w:val="00D867F1"/>
    <w:rsid w:val="00D86A02"/>
    <w:rsid w:val="00D86B54"/>
    <w:rsid w:val="00D90EBB"/>
    <w:rsid w:val="00D941B1"/>
    <w:rsid w:val="00DA1A3D"/>
    <w:rsid w:val="00DA2605"/>
    <w:rsid w:val="00DA398D"/>
    <w:rsid w:val="00DA7246"/>
    <w:rsid w:val="00DB17B6"/>
    <w:rsid w:val="00DB2B8C"/>
    <w:rsid w:val="00DB2E8F"/>
    <w:rsid w:val="00DB73B7"/>
    <w:rsid w:val="00DC440B"/>
    <w:rsid w:val="00DC47E8"/>
    <w:rsid w:val="00DC50A6"/>
    <w:rsid w:val="00DC5C08"/>
    <w:rsid w:val="00DC6467"/>
    <w:rsid w:val="00DD1541"/>
    <w:rsid w:val="00DD384E"/>
    <w:rsid w:val="00DD6CA1"/>
    <w:rsid w:val="00DE00AF"/>
    <w:rsid w:val="00DE1DE7"/>
    <w:rsid w:val="00DE3C32"/>
    <w:rsid w:val="00DE52D5"/>
    <w:rsid w:val="00DE5731"/>
    <w:rsid w:val="00DF11DE"/>
    <w:rsid w:val="00DF5A14"/>
    <w:rsid w:val="00E0217D"/>
    <w:rsid w:val="00E024D2"/>
    <w:rsid w:val="00E02795"/>
    <w:rsid w:val="00E0351B"/>
    <w:rsid w:val="00E127EA"/>
    <w:rsid w:val="00E132BF"/>
    <w:rsid w:val="00E17265"/>
    <w:rsid w:val="00E250A0"/>
    <w:rsid w:val="00E305D7"/>
    <w:rsid w:val="00E307D7"/>
    <w:rsid w:val="00E31F27"/>
    <w:rsid w:val="00E36955"/>
    <w:rsid w:val="00E37D75"/>
    <w:rsid w:val="00E4020A"/>
    <w:rsid w:val="00E42EE5"/>
    <w:rsid w:val="00E447E8"/>
    <w:rsid w:val="00E45193"/>
    <w:rsid w:val="00E45993"/>
    <w:rsid w:val="00E467FA"/>
    <w:rsid w:val="00E46C43"/>
    <w:rsid w:val="00E51870"/>
    <w:rsid w:val="00E52565"/>
    <w:rsid w:val="00E53931"/>
    <w:rsid w:val="00E54299"/>
    <w:rsid w:val="00E5556E"/>
    <w:rsid w:val="00E56FE3"/>
    <w:rsid w:val="00E602CE"/>
    <w:rsid w:val="00E604CF"/>
    <w:rsid w:val="00E60D0E"/>
    <w:rsid w:val="00E623BB"/>
    <w:rsid w:val="00E62428"/>
    <w:rsid w:val="00E65DAB"/>
    <w:rsid w:val="00E65E02"/>
    <w:rsid w:val="00E71A9C"/>
    <w:rsid w:val="00E71D97"/>
    <w:rsid w:val="00E75134"/>
    <w:rsid w:val="00E77443"/>
    <w:rsid w:val="00E8052A"/>
    <w:rsid w:val="00E825D2"/>
    <w:rsid w:val="00E857EC"/>
    <w:rsid w:val="00E8613E"/>
    <w:rsid w:val="00E86318"/>
    <w:rsid w:val="00E93A3B"/>
    <w:rsid w:val="00E93B5E"/>
    <w:rsid w:val="00E93E68"/>
    <w:rsid w:val="00E977BF"/>
    <w:rsid w:val="00EA14FD"/>
    <w:rsid w:val="00EA25B5"/>
    <w:rsid w:val="00EA3202"/>
    <w:rsid w:val="00EA78E8"/>
    <w:rsid w:val="00EB1A93"/>
    <w:rsid w:val="00EB41DF"/>
    <w:rsid w:val="00EB4B29"/>
    <w:rsid w:val="00EB4FA1"/>
    <w:rsid w:val="00EC09B8"/>
    <w:rsid w:val="00EC1410"/>
    <w:rsid w:val="00EC5849"/>
    <w:rsid w:val="00EC68FC"/>
    <w:rsid w:val="00ED6340"/>
    <w:rsid w:val="00ED68A2"/>
    <w:rsid w:val="00EE1944"/>
    <w:rsid w:val="00EE6669"/>
    <w:rsid w:val="00EF05C8"/>
    <w:rsid w:val="00EF096C"/>
    <w:rsid w:val="00EF3BE6"/>
    <w:rsid w:val="00EF3DA1"/>
    <w:rsid w:val="00F0312F"/>
    <w:rsid w:val="00F06FDC"/>
    <w:rsid w:val="00F10879"/>
    <w:rsid w:val="00F146F4"/>
    <w:rsid w:val="00F15518"/>
    <w:rsid w:val="00F15FAD"/>
    <w:rsid w:val="00F172C7"/>
    <w:rsid w:val="00F23101"/>
    <w:rsid w:val="00F30E69"/>
    <w:rsid w:val="00F36D28"/>
    <w:rsid w:val="00F4675A"/>
    <w:rsid w:val="00F47A51"/>
    <w:rsid w:val="00F50DB8"/>
    <w:rsid w:val="00F54D1C"/>
    <w:rsid w:val="00F54E81"/>
    <w:rsid w:val="00F603B5"/>
    <w:rsid w:val="00F62551"/>
    <w:rsid w:val="00F71041"/>
    <w:rsid w:val="00F724EC"/>
    <w:rsid w:val="00F75611"/>
    <w:rsid w:val="00F76979"/>
    <w:rsid w:val="00F82A49"/>
    <w:rsid w:val="00F8455D"/>
    <w:rsid w:val="00F917ED"/>
    <w:rsid w:val="00F9345C"/>
    <w:rsid w:val="00F95CA9"/>
    <w:rsid w:val="00FA1428"/>
    <w:rsid w:val="00FA30E1"/>
    <w:rsid w:val="00FA4515"/>
    <w:rsid w:val="00FB046D"/>
    <w:rsid w:val="00FB51E0"/>
    <w:rsid w:val="00FB6EE4"/>
    <w:rsid w:val="00FC0F9A"/>
    <w:rsid w:val="00FC1626"/>
    <w:rsid w:val="00FC6BDD"/>
    <w:rsid w:val="00FD3A7B"/>
    <w:rsid w:val="00FD3F45"/>
    <w:rsid w:val="00FE4089"/>
    <w:rsid w:val="00FE5B9E"/>
    <w:rsid w:val="00FE7836"/>
    <w:rsid w:val="00FF10D1"/>
    <w:rsid w:val="00FF1913"/>
    <w:rsid w:val="00FF19D1"/>
    <w:rsid w:val="00FF59BB"/>
    <w:rsid w:val="00FF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73F9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073F9"/>
    <w:pPr>
      <w:ind w:left="708"/>
    </w:pPr>
  </w:style>
  <w:style w:type="character" w:customStyle="1" w:styleId="HTMLPreformattedChar">
    <w:name w:val="HTML Preformatted Char"/>
    <w:uiPriority w:val="99"/>
    <w:semiHidden/>
    <w:locked/>
    <w:rsid w:val="00FC6BDD"/>
    <w:rPr>
      <w:rFonts w:ascii="Courier New" w:hAnsi="Courier New" w:cs="Courier New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FC6B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PreformattedChar1">
    <w:name w:val="HTML Preformatted Char1"/>
    <w:basedOn w:val="a0"/>
    <w:link w:val="HTML"/>
    <w:uiPriority w:val="99"/>
    <w:semiHidden/>
    <w:rsid w:val="00D8746B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C6BDD"/>
    <w:rPr>
      <w:rFonts w:ascii="Consolas" w:hAnsi="Consolas" w:cs="Consolas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25DAA"/>
  </w:style>
  <w:style w:type="character" w:styleId="a5">
    <w:name w:val="Hyperlink"/>
    <w:basedOn w:val="a0"/>
    <w:uiPriority w:val="99"/>
    <w:semiHidden/>
    <w:unhideWhenUsed/>
    <w:rsid w:val="00625D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-news.ru/index.php?option=com_content&amp;view=article&amp;id=17243:-290715-16&amp;catid=38:2010-05-07-10-56-45&amp;Itemid=2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КрякинаОВ</dc:creator>
  <cp:keywords/>
  <dc:description/>
  <cp:lastModifiedBy>КрякинаОВ</cp:lastModifiedBy>
  <cp:revision>15</cp:revision>
  <cp:lastPrinted>2015-12-01T10:39:00Z</cp:lastPrinted>
  <dcterms:created xsi:type="dcterms:W3CDTF">2014-11-28T03:49:00Z</dcterms:created>
  <dcterms:modified xsi:type="dcterms:W3CDTF">2015-12-07T10:02:00Z</dcterms:modified>
</cp:coreProperties>
</file>